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D2D5B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7B32E8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23</w:t>
            </w:r>
            <w:r w:rsidR="007B32E8">
              <w:t>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275E36">
            <w:pPr>
              <w:pStyle w:val="ConsPlusDocList"/>
              <w:snapToGrid w:val="0"/>
            </w:pPr>
            <w:r>
              <w:t>6632030762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7B32E8" w:rsidP="006950C0">
            <w:pPr>
              <w:pStyle w:val="ConsPlusDocList"/>
              <w:snapToGrid w:val="0"/>
            </w:pPr>
            <w:r>
              <w:t>15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D2D5B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ED2D5B">
              <w:t>6</w:t>
            </w:r>
            <w:r>
              <w:t xml:space="preserve"> года составляет 8,</w:t>
            </w:r>
            <w:r w:rsidR="00ED2D5B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6950C0"/>
    <w:rsid w:val="00695114"/>
    <w:rsid w:val="007B32E8"/>
    <w:rsid w:val="00822D60"/>
    <w:rsid w:val="009F65C7"/>
    <w:rsid w:val="00A849ED"/>
    <w:rsid w:val="00BC193D"/>
    <w:rsid w:val="00BF7912"/>
    <w:rsid w:val="00C45579"/>
    <w:rsid w:val="00D91D60"/>
    <w:rsid w:val="00DD45AC"/>
    <w:rsid w:val="00E15798"/>
    <w:rsid w:val="00E27B72"/>
    <w:rsid w:val="00EB7EE0"/>
    <w:rsid w:val="00ED2D5B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2015-12-04T06:38:00Z</dcterms:created>
  <dcterms:modified xsi:type="dcterms:W3CDTF">2016-03-23T05:52:00Z</dcterms:modified>
</cp:coreProperties>
</file>